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EE5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</w:t>
      </w:r>
    </w:p>
    <w:p w14:paraId="5A9B6B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/>
          <w:sz w:val="32"/>
          <w:szCs w:val="32"/>
          <w:lang w:val="en-US" w:eastAsia="zh-CN"/>
        </w:rPr>
      </w:pPr>
    </w:p>
    <w:p w14:paraId="361C48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b/>
          <w:sz w:val="32"/>
          <w:szCs w:val="32"/>
        </w:rPr>
      </w:pPr>
    </w:p>
    <w:p w14:paraId="0ADECA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鄂财函发〔202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1EE544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</w:pPr>
    </w:p>
    <w:p w14:paraId="750F6E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鄂托克旗财政局关于下达2026年自治区</w:t>
      </w:r>
    </w:p>
    <w:p w14:paraId="0E6107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财政常态化帮扶资金的通知</w:t>
      </w:r>
      <w:bookmarkStart w:id="0" w:name="_GoBack"/>
      <w:bookmarkEnd w:id="0"/>
    </w:p>
    <w:p w14:paraId="4B755F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32"/>
          <w:szCs w:val="32"/>
        </w:rPr>
      </w:pPr>
    </w:p>
    <w:p w14:paraId="2D7B3A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鄂托克旗民族事务委员会：</w:t>
      </w:r>
    </w:p>
    <w:p w14:paraId="1A59FE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根据《鄂尔多斯市财政局关于下达2026年中央财政常态化帮扶资金（第二批）预算的通知》（鄂财农指〔2026〕227号）文件要求，现下达2026年中央常态化帮扶（少数民族发展任务）资金166万元,请列入2026年政府预算收支分类科目“2130599生产发展”中。</w:t>
      </w:r>
    </w:p>
    <w:p w14:paraId="706CE4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请在收到文件后于15日内向我单位出具资金分配方案，办理请款手续，并按照资金管理的规定，及时拨付资金，提高资金使用效益。</w:t>
      </w:r>
    </w:p>
    <w:p w14:paraId="73DA8B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0" w:firstLineChars="2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061F4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0" w:firstLineChars="2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0E02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0" w:firstLineChars="2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鄂托克旗财政局</w:t>
      </w:r>
    </w:p>
    <w:p w14:paraId="4B80C2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2026年5月20日</w:t>
      </w:r>
    </w:p>
    <w:p w14:paraId="045AD6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YzExYzIzYjk3OTM2MDliZTc0YmU2OWNiYWEzMTkifQ=="/>
  </w:docVars>
  <w:rsids>
    <w:rsidRoot w:val="007C2196"/>
    <w:rsid w:val="00012ED6"/>
    <w:rsid w:val="00056C51"/>
    <w:rsid w:val="000843CA"/>
    <w:rsid w:val="000914DE"/>
    <w:rsid w:val="000A3403"/>
    <w:rsid w:val="000D3F07"/>
    <w:rsid w:val="000F3068"/>
    <w:rsid w:val="000F650B"/>
    <w:rsid w:val="00151BBE"/>
    <w:rsid w:val="001B7E01"/>
    <w:rsid w:val="001D477C"/>
    <w:rsid w:val="001E58C4"/>
    <w:rsid w:val="002536EA"/>
    <w:rsid w:val="002608F2"/>
    <w:rsid w:val="002663A0"/>
    <w:rsid w:val="002C6177"/>
    <w:rsid w:val="002F103E"/>
    <w:rsid w:val="002F5F0F"/>
    <w:rsid w:val="00342CB9"/>
    <w:rsid w:val="003605EE"/>
    <w:rsid w:val="003618E6"/>
    <w:rsid w:val="00375193"/>
    <w:rsid w:val="00384581"/>
    <w:rsid w:val="003B066B"/>
    <w:rsid w:val="003F1B9B"/>
    <w:rsid w:val="003F763C"/>
    <w:rsid w:val="00427097"/>
    <w:rsid w:val="00472037"/>
    <w:rsid w:val="004A5531"/>
    <w:rsid w:val="00586727"/>
    <w:rsid w:val="00600674"/>
    <w:rsid w:val="00603AF6"/>
    <w:rsid w:val="00616E9B"/>
    <w:rsid w:val="006D3140"/>
    <w:rsid w:val="006D448B"/>
    <w:rsid w:val="007156B8"/>
    <w:rsid w:val="00770BC6"/>
    <w:rsid w:val="00781BA9"/>
    <w:rsid w:val="007C2196"/>
    <w:rsid w:val="00877210"/>
    <w:rsid w:val="008775E6"/>
    <w:rsid w:val="008B48CC"/>
    <w:rsid w:val="008F4551"/>
    <w:rsid w:val="009315F5"/>
    <w:rsid w:val="009478D0"/>
    <w:rsid w:val="009855E4"/>
    <w:rsid w:val="009B4B8E"/>
    <w:rsid w:val="00A52556"/>
    <w:rsid w:val="00A618C8"/>
    <w:rsid w:val="00AA203F"/>
    <w:rsid w:val="00AA27BC"/>
    <w:rsid w:val="00AB7326"/>
    <w:rsid w:val="00AF06CD"/>
    <w:rsid w:val="00BA5DDF"/>
    <w:rsid w:val="00BE6F61"/>
    <w:rsid w:val="00C11E7E"/>
    <w:rsid w:val="00C14D30"/>
    <w:rsid w:val="00C23C5D"/>
    <w:rsid w:val="00C51AAA"/>
    <w:rsid w:val="00C553C3"/>
    <w:rsid w:val="00C6178A"/>
    <w:rsid w:val="00C72926"/>
    <w:rsid w:val="00C75833"/>
    <w:rsid w:val="00CA5971"/>
    <w:rsid w:val="00D354E3"/>
    <w:rsid w:val="00DA6557"/>
    <w:rsid w:val="00E34806"/>
    <w:rsid w:val="00E4761D"/>
    <w:rsid w:val="00E92503"/>
    <w:rsid w:val="00E95AA3"/>
    <w:rsid w:val="00EF5930"/>
    <w:rsid w:val="00F76550"/>
    <w:rsid w:val="00F802CA"/>
    <w:rsid w:val="00FB3F84"/>
    <w:rsid w:val="00FB40E6"/>
    <w:rsid w:val="00FD51FA"/>
    <w:rsid w:val="011411D4"/>
    <w:rsid w:val="029B44D3"/>
    <w:rsid w:val="037A2DE8"/>
    <w:rsid w:val="03BE637D"/>
    <w:rsid w:val="04B45557"/>
    <w:rsid w:val="05131030"/>
    <w:rsid w:val="08986329"/>
    <w:rsid w:val="0C7A14A3"/>
    <w:rsid w:val="0C7B2083"/>
    <w:rsid w:val="0E23007C"/>
    <w:rsid w:val="1136738F"/>
    <w:rsid w:val="128B02B6"/>
    <w:rsid w:val="15DC36CB"/>
    <w:rsid w:val="166D3E0C"/>
    <w:rsid w:val="167D553C"/>
    <w:rsid w:val="16A949E3"/>
    <w:rsid w:val="182F356C"/>
    <w:rsid w:val="183B060B"/>
    <w:rsid w:val="19D351D3"/>
    <w:rsid w:val="1B7A2E51"/>
    <w:rsid w:val="1C1E525F"/>
    <w:rsid w:val="1E81151C"/>
    <w:rsid w:val="1EE96704"/>
    <w:rsid w:val="225E6240"/>
    <w:rsid w:val="241B0845"/>
    <w:rsid w:val="243B6D67"/>
    <w:rsid w:val="248047C5"/>
    <w:rsid w:val="2626160E"/>
    <w:rsid w:val="282F7FAA"/>
    <w:rsid w:val="28A95429"/>
    <w:rsid w:val="29FC22F9"/>
    <w:rsid w:val="2D5D2D4A"/>
    <w:rsid w:val="2FD260E7"/>
    <w:rsid w:val="31BE5A57"/>
    <w:rsid w:val="320F6954"/>
    <w:rsid w:val="32956E49"/>
    <w:rsid w:val="329C3FD1"/>
    <w:rsid w:val="34536D8B"/>
    <w:rsid w:val="35CB0BE4"/>
    <w:rsid w:val="37277507"/>
    <w:rsid w:val="39B31F3A"/>
    <w:rsid w:val="3B8B6870"/>
    <w:rsid w:val="3C051B60"/>
    <w:rsid w:val="3DA02D92"/>
    <w:rsid w:val="3E0C0B75"/>
    <w:rsid w:val="3E2259A7"/>
    <w:rsid w:val="4135431B"/>
    <w:rsid w:val="41387114"/>
    <w:rsid w:val="4177788E"/>
    <w:rsid w:val="421630CB"/>
    <w:rsid w:val="422F2769"/>
    <w:rsid w:val="431B61D5"/>
    <w:rsid w:val="44B81AF8"/>
    <w:rsid w:val="45023046"/>
    <w:rsid w:val="459F01B9"/>
    <w:rsid w:val="45F03C17"/>
    <w:rsid w:val="476833E2"/>
    <w:rsid w:val="49855159"/>
    <w:rsid w:val="4A2B44F1"/>
    <w:rsid w:val="4AC04C94"/>
    <w:rsid w:val="4B1B76C6"/>
    <w:rsid w:val="4BDB1106"/>
    <w:rsid w:val="4D3833A6"/>
    <w:rsid w:val="4D9C5642"/>
    <w:rsid w:val="4F744D7C"/>
    <w:rsid w:val="50411939"/>
    <w:rsid w:val="50BA1A42"/>
    <w:rsid w:val="50EC31C7"/>
    <w:rsid w:val="524756C6"/>
    <w:rsid w:val="54595B0F"/>
    <w:rsid w:val="550D2737"/>
    <w:rsid w:val="55953399"/>
    <w:rsid w:val="566243B0"/>
    <w:rsid w:val="56C83065"/>
    <w:rsid w:val="584A06CC"/>
    <w:rsid w:val="58BE066A"/>
    <w:rsid w:val="58DB1120"/>
    <w:rsid w:val="5A0B678B"/>
    <w:rsid w:val="5A23375F"/>
    <w:rsid w:val="5AFD7517"/>
    <w:rsid w:val="5C56048E"/>
    <w:rsid w:val="5CBA2665"/>
    <w:rsid w:val="5CDD0D9D"/>
    <w:rsid w:val="5D9316A5"/>
    <w:rsid w:val="5DFE3C45"/>
    <w:rsid w:val="5E224037"/>
    <w:rsid w:val="5E6F7A3A"/>
    <w:rsid w:val="5F0E3C81"/>
    <w:rsid w:val="5FC758F2"/>
    <w:rsid w:val="61132830"/>
    <w:rsid w:val="631375D1"/>
    <w:rsid w:val="637A2E56"/>
    <w:rsid w:val="643C33A3"/>
    <w:rsid w:val="64D51537"/>
    <w:rsid w:val="65A70771"/>
    <w:rsid w:val="665B5EA1"/>
    <w:rsid w:val="66CA4AF9"/>
    <w:rsid w:val="66EF64E5"/>
    <w:rsid w:val="67746686"/>
    <w:rsid w:val="69992FD9"/>
    <w:rsid w:val="6C401382"/>
    <w:rsid w:val="6D2F2727"/>
    <w:rsid w:val="6D3A02F3"/>
    <w:rsid w:val="701A4069"/>
    <w:rsid w:val="70BF54A9"/>
    <w:rsid w:val="71475C02"/>
    <w:rsid w:val="7214024A"/>
    <w:rsid w:val="73E31615"/>
    <w:rsid w:val="7403021C"/>
    <w:rsid w:val="74255379"/>
    <w:rsid w:val="74FB517C"/>
    <w:rsid w:val="75395FB1"/>
    <w:rsid w:val="75BD1DB7"/>
    <w:rsid w:val="761B33ED"/>
    <w:rsid w:val="76BA2996"/>
    <w:rsid w:val="76C96C06"/>
    <w:rsid w:val="7731431D"/>
    <w:rsid w:val="79760865"/>
    <w:rsid w:val="79DB277C"/>
    <w:rsid w:val="7A65612E"/>
    <w:rsid w:val="7C176D34"/>
    <w:rsid w:val="7C2C392F"/>
    <w:rsid w:val="7C3D6F7A"/>
    <w:rsid w:val="7C751ABF"/>
    <w:rsid w:val="7FC7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widowControl/>
      <w:jc w:val="left"/>
      <w:outlineLvl w:val="5"/>
    </w:pPr>
    <w:rPr>
      <w:rFonts w:ascii="Cambria" w:hAnsi="Cambria"/>
      <w:b/>
      <w:iCs/>
      <w:kern w:val="0"/>
      <w:szCs w:val="20"/>
      <w:lang w:eastAsia="en-US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Normal Indent1"/>
    <w:qFormat/>
    <w:uiPriority w:val="0"/>
    <w:pPr>
      <w:widowControl w:val="0"/>
      <w:ind w:firstLine="567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261</Characters>
  <Lines>2</Lines>
  <Paragraphs>1</Paragraphs>
  <TotalTime>11</TotalTime>
  <ScaleCrop>false</ScaleCrop>
  <LinksUpToDate>false</LinksUpToDate>
  <CharactersWithSpaces>305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2020-08-04T03:15:00Z</dcterms:created>
  <dc:creator>李梅</dc:creator>
  <cp:lastModifiedBy>秦家福</cp:lastModifiedBy>
  <cp:lastPrinted>2026-05-20T08:36:38Z</cp:lastPrinted>
  <dcterms:modified xsi:type="dcterms:W3CDTF">2026-05-20T08:36:55Z</dcterms:modified>
  <cp:revision>231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769EDA0377F84C30B645F6A361E6DF59_13</vt:lpwstr>
  </property>
  <property fmtid="{D5CDD505-2E9C-101B-9397-08002B2CF9AE}" pid="4" name="KSOTemplateDocerSaveRecord">
    <vt:lpwstr>eyJoZGlkIjoiNTJmMTNmNzYwMTc3ZDVjNmYwODdlYzFmZjMyZTQzMjEiLCJ1c2VySWQiOiIyMTc5OTY5NjQifQ==</vt:lpwstr>
  </property>
</Properties>
</file>